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CD" w:rsidRDefault="00F91CA8" w:rsidP="00A050CD">
      <w:pPr>
        <w:jc w:val="both"/>
      </w:pPr>
      <w:r>
        <w:t>11</w:t>
      </w:r>
      <w:r w:rsidRPr="00F91CA8">
        <w:rPr>
          <w:vertAlign w:val="superscript"/>
        </w:rPr>
        <w:t>th</w:t>
      </w:r>
      <w:r>
        <w:t xml:space="preserve"> October 2017</w:t>
      </w:r>
      <w:bookmarkStart w:id="0" w:name="_GoBack"/>
      <w:bookmarkEnd w:id="0"/>
    </w:p>
    <w:p w:rsidR="00EF2324" w:rsidRDefault="00EF2324" w:rsidP="00A050CD">
      <w:pPr>
        <w:jc w:val="both"/>
      </w:pPr>
      <w:r>
        <w:t xml:space="preserve"> </w:t>
      </w:r>
    </w:p>
    <w:p w:rsidR="00EF2324" w:rsidRDefault="00EF2324" w:rsidP="00A050CD">
      <w:pPr>
        <w:jc w:val="both"/>
      </w:pPr>
      <w:proofErr w:type="gramStart"/>
      <w:r>
        <w:t>Just a note to thank all parents, family and friends fo</w:t>
      </w:r>
      <w:r w:rsidR="00A050CD">
        <w:t>r supporting the Macmillan Coffee A</w:t>
      </w:r>
      <w:r>
        <w:t>fternoon and the Harvest Festival.</w:t>
      </w:r>
      <w:proofErr w:type="gramEnd"/>
      <w:r>
        <w:t xml:space="preserve"> Thank you to staff and children for working hard to </w:t>
      </w:r>
      <w:r w:rsidR="00A050CD">
        <w:t>prepare for both. A superb £464.50</w:t>
      </w:r>
      <w:r>
        <w:t xml:space="preserve"> was raised for Macmillan and the hall was packed with food for the People’s Kitchen. </w:t>
      </w:r>
    </w:p>
    <w:p w:rsidR="00EF2324" w:rsidRDefault="00EF2324" w:rsidP="00A050CD">
      <w:pPr>
        <w:jc w:val="both"/>
      </w:pPr>
    </w:p>
    <w:p w:rsidR="00EF2324" w:rsidRDefault="00EF2324" w:rsidP="00A050CD">
      <w:pPr>
        <w:jc w:val="both"/>
      </w:pPr>
      <w:r>
        <w:t xml:space="preserve">I thoroughly enjoyed cooking and tasting apples with cinnamon and brown sugar this week with the children in Forest School. We cooked the apples with Anna, our Forest School leader, on the camp fire and the children were fascinated. They were delicious – well to most of the children! </w:t>
      </w:r>
    </w:p>
    <w:p w:rsidR="00EF2324" w:rsidRDefault="00EF2324" w:rsidP="00A050CD">
      <w:pPr>
        <w:jc w:val="both"/>
      </w:pPr>
    </w:p>
    <w:p w:rsidR="00EF2324" w:rsidRDefault="00EF2324" w:rsidP="00A050CD">
      <w:pPr>
        <w:jc w:val="both"/>
      </w:pPr>
      <w:r>
        <w:t>I had lunch and spent the afternoon at Gosforth Central Middle School last week. It was very useful to see where our children move onto af</w:t>
      </w:r>
      <w:r w:rsidR="00A050CD">
        <w:t>ter our school and to discuss</w:t>
      </w:r>
      <w:r>
        <w:t xml:space="preserve"> continuity and progression with Mrs Webb</w:t>
      </w:r>
      <w:r w:rsidR="00A050CD">
        <w:t xml:space="preserve">, the </w:t>
      </w:r>
      <w:proofErr w:type="spellStart"/>
      <w:r w:rsidR="00A050CD">
        <w:t>Headteacher</w:t>
      </w:r>
      <w:proofErr w:type="spellEnd"/>
      <w:r>
        <w:t>. I was impressed by the high standards within the school and enjoyed a very tasty school lunch! I am looking forward to working in partnership with our feeder school.    </w:t>
      </w:r>
    </w:p>
    <w:p w:rsidR="00EF2324" w:rsidRDefault="00EF2324" w:rsidP="00A050CD">
      <w:pPr>
        <w:jc w:val="both"/>
      </w:pPr>
    </w:p>
    <w:p w:rsidR="00A050CD" w:rsidRDefault="00A050CD" w:rsidP="00A050CD">
      <w:pPr>
        <w:jc w:val="both"/>
      </w:pPr>
      <w:r>
        <w:t>I have met with Bridget Higham</w:t>
      </w:r>
      <w:r w:rsidR="00EF2324">
        <w:t>, Chair of our P</w:t>
      </w:r>
      <w:r>
        <w:t>T</w:t>
      </w:r>
      <w:r w:rsidR="00EF2324">
        <w:t>FA and we discussed some exciting</w:t>
      </w:r>
      <w:r w:rsidR="008F755B">
        <w:t xml:space="preserve"> forthcoming</w:t>
      </w:r>
      <w:r w:rsidR="00EF2324">
        <w:t xml:space="preserve"> fundraisi</w:t>
      </w:r>
      <w:r>
        <w:t>ng events including the Christmas Fair and Christmas Disco! </w:t>
      </w:r>
      <w:proofErr w:type="gramStart"/>
      <w:r>
        <w:t>A reminder that the PTFA Film N</w:t>
      </w:r>
      <w:r w:rsidR="00EF2324">
        <w:t>ight, sho</w:t>
      </w:r>
      <w:r>
        <w:t>wing Boss Baby, is being held tomorrow</w:t>
      </w:r>
      <w:r w:rsidR="00EF2324">
        <w:t xml:space="preserve"> </w:t>
      </w:r>
      <w:r>
        <w:t>(</w:t>
      </w:r>
      <w:r w:rsidR="00EF2324">
        <w:t>Thursday 12</w:t>
      </w:r>
      <w:r w:rsidR="00EF2324">
        <w:rPr>
          <w:vertAlign w:val="superscript"/>
        </w:rPr>
        <w:t>th</w:t>
      </w:r>
      <w:r w:rsidR="00EF2324">
        <w:t xml:space="preserve"> October</w:t>
      </w:r>
      <w:r>
        <w:t>)</w:t>
      </w:r>
      <w:r w:rsidR="00EF2324">
        <w:t xml:space="preserve"> from 3.15</w:t>
      </w:r>
      <w:r>
        <w:t>pm</w:t>
      </w:r>
      <w:r w:rsidR="00EF2324">
        <w:t>-5.15p.m.</w:t>
      </w:r>
      <w:proofErr w:type="gramEnd"/>
      <w:r w:rsidR="00EF2324">
        <w:t xml:space="preserve"> Please return your confirmation slip</w:t>
      </w:r>
      <w:r>
        <w:t xml:space="preserve"> by the end of school today</w:t>
      </w:r>
      <w:r w:rsidR="00EF2324">
        <w:t xml:space="preserve"> for this great event. </w:t>
      </w:r>
    </w:p>
    <w:p w:rsidR="00A050CD" w:rsidRDefault="00A050CD" w:rsidP="00A050CD">
      <w:pPr>
        <w:jc w:val="both"/>
      </w:pPr>
    </w:p>
    <w:p w:rsidR="00EF2324" w:rsidRDefault="00A050CD" w:rsidP="00A050CD">
      <w:pPr>
        <w:jc w:val="both"/>
      </w:pPr>
      <w:r>
        <w:t>Our</w:t>
      </w:r>
      <w:r w:rsidR="00EF2324">
        <w:t xml:space="preserve"> PTFA are </w:t>
      </w:r>
      <w:r>
        <w:t xml:space="preserve">also </w:t>
      </w:r>
      <w:r w:rsidR="00EF2324">
        <w:t xml:space="preserve">holding their Annual General Meeting this Friday from 2:15pm for refreshments with the meeting starting at 2:30pm. This meeting is not just for parents/carers but for friends and family who would like to hear about the work of the PTFA, how this supports the school and to discuss any ideas/suggestions for future events. We would love as many people as possible to attend. Thank you for the continued support of our parents, family and friends. I am looking forward to seeing you at future events, including the Annual General Meeting if you are able to attend. </w:t>
      </w:r>
    </w:p>
    <w:p w:rsidR="006619D4" w:rsidRDefault="006619D4" w:rsidP="00EF2324"/>
    <w:p w:rsidR="00413ECF" w:rsidRDefault="00413ECF" w:rsidP="00EF2324">
      <w:r>
        <w:t>Mrs Denise Henry</w:t>
      </w:r>
    </w:p>
    <w:p w:rsidR="00A050CD" w:rsidRPr="00EF2324" w:rsidRDefault="00A050CD" w:rsidP="00EF2324"/>
    <w:sectPr w:rsidR="00A050CD" w:rsidRPr="00EF2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324"/>
    <w:rsid w:val="00413ECF"/>
    <w:rsid w:val="005E0C27"/>
    <w:rsid w:val="006619D4"/>
    <w:rsid w:val="008F755B"/>
    <w:rsid w:val="00A050CD"/>
    <w:rsid w:val="00EF2324"/>
    <w:rsid w:val="00F91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32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55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Services</dc:creator>
  <cp:lastModifiedBy>ICT Services</cp:lastModifiedBy>
  <cp:revision>4</cp:revision>
  <cp:lastPrinted>2017-10-11T09:58:00Z</cp:lastPrinted>
  <dcterms:created xsi:type="dcterms:W3CDTF">2017-10-11T07:45:00Z</dcterms:created>
  <dcterms:modified xsi:type="dcterms:W3CDTF">2017-11-15T14:13:00Z</dcterms:modified>
</cp:coreProperties>
</file>